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20D94A77" w14:textId="77777777" w:rsidR="008A499E" w:rsidRDefault="00483EC0" w:rsidP="008A499E">
      <w:pPr>
        <w:jc w:val="center"/>
        <w:rPr>
          <w:b/>
          <w:sz w:val="36"/>
          <w:szCs w:val="36"/>
        </w:rPr>
      </w:pPr>
      <w:r w:rsidRPr="008A499E">
        <w:rPr>
          <w:b/>
          <w:sz w:val="36"/>
          <w:szCs w:val="36"/>
        </w:rPr>
        <w:t>Mag ik je wat vragen?</w:t>
      </w:r>
    </w:p>
    <w:p w14:paraId="5E20B326" w14:textId="4B0A7A97" w:rsidR="007B0449" w:rsidRDefault="00483EC0" w:rsidP="008A499E">
      <w:pPr>
        <w:jc w:val="center"/>
        <w:rPr>
          <w:b/>
          <w:sz w:val="28"/>
          <w:szCs w:val="28"/>
        </w:rPr>
      </w:pPr>
      <w:r w:rsidRPr="00483EC0">
        <w:rPr>
          <w:sz w:val="28"/>
          <w:szCs w:val="28"/>
        </w:rPr>
        <w:t>Stine Jensen/ Leo Wentink</w:t>
      </w:r>
    </w:p>
    <w:p w14:paraId="3727B551" w14:textId="77777777" w:rsidR="003204CA" w:rsidRDefault="003204CA" w:rsidP="007B0449">
      <w:pPr>
        <w:rPr>
          <w:b/>
          <w:sz w:val="28"/>
          <w:szCs w:val="28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6A24A6CE" w:rsidR="003204CA" w:rsidRPr="00483EC0" w:rsidRDefault="00483EC0" w:rsidP="007B0449">
      <w:pPr>
        <w:rPr>
          <w:sz w:val="28"/>
          <w:szCs w:val="28"/>
        </w:rPr>
      </w:pPr>
      <w:r w:rsidRPr="00483EC0">
        <w:rPr>
          <w:sz w:val="28"/>
          <w:szCs w:val="28"/>
        </w:rPr>
        <w:t>Ge</w:t>
      </w:r>
      <w:r w:rsidR="008A499E">
        <w:rPr>
          <w:sz w:val="28"/>
          <w:szCs w:val="28"/>
        </w:rPr>
        <w:t xml:space="preserve">reedschap voor een goed gesprek: </w:t>
      </w:r>
      <w:r w:rsidRPr="00483EC0">
        <w:rPr>
          <w:sz w:val="28"/>
          <w:szCs w:val="28"/>
        </w:rPr>
        <w:t>40 kaarten en een boek.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41C738F8" w:rsidR="003204CA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483EC0">
        <w:rPr>
          <w:sz w:val="28"/>
          <w:szCs w:val="28"/>
        </w:rPr>
        <w:t>T</w:t>
      </w:r>
      <w:r w:rsidR="00483EC0" w:rsidRPr="00483EC0">
        <w:rPr>
          <w:sz w:val="28"/>
          <w:szCs w:val="28"/>
        </w:rPr>
        <w:t>eams (volwassenen)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1B202433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20B22111" w:rsidR="003204CA" w:rsidRPr="00483EC0" w:rsidRDefault="00483EC0" w:rsidP="00483EC0">
      <w:pPr>
        <w:rPr>
          <w:sz w:val="28"/>
          <w:szCs w:val="28"/>
        </w:rPr>
      </w:pPr>
      <w:r w:rsidRPr="00483EC0">
        <w:rPr>
          <w:sz w:val="28"/>
          <w:szCs w:val="28"/>
        </w:rPr>
        <w:t>*Begin v/e vergadering</w:t>
      </w:r>
    </w:p>
    <w:p w14:paraId="2198A99B" w14:textId="130EF4DF" w:rsidR="003204CA" w:rsidRPr="008A499E" w:rsidRDefault="008A499E" w:rsidP="007B0449">
      <w:pPr>
        <w:rPr>
          <w:sz w:val="28"/>
          <w:szCs w:val="28"/>
        </w:rPr>
      </w:pPr>
      <w:r>
        <w:rPr>
          <w:sz w:val="28"/>
          <w:szCs w:val="28"/>
        </w:rPr>
        <w:t>*Om een g</w:t>
      </w:r>
      <w:r w:rsidR="00483EC0" w:rsidRPr="00483EC0">
        <w:rPr>
          <w:sz w:val="28"/>
          <w:szCs w:val="28"/>
        </w:rPr>
        <w:t>esprek te starten/om een opening te maken.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6CAB52AE" w:rsidR="003204CA" w:rsidRPr="00483EC0" w:rsidRDefault="00483EC0" w:rsidP="007B0449">
      <w:pPr>
        <w:rPr>
          <w:sz w:val="28"/>
          <w:szCs w:val="28"/>
        </w:rPr>
      </w:pPr>
      <w:r w:rsidRPr="00483EC0">
        <w:rPr>
          <w:sz w:val="28"/>
          <w:szCs w:val="28"/>
        </w:rPr>
        <w:t>-Verbinding tussen elkaar</w:t>
      </w:r>
    </w:p>
    <w:p w14:paraId="0C5B6155" w14:textId="3FD4D452" w:rsidR="003204CA" w:rsidRPr="008A499E" w:rsidRDefault="00483EC0" w:rsidP="007B0449">
      <w:pPr>
        <w:rPr>
          <w:sz w:val="28"/>
          <w:szCs w:val="28"/>
        </w:rPr>
      </w:pPr>
      <w:r w:rsidRPr="00483EC0">
        <w:rPr>
          <w:sz w:val="28"/>
          <w:szCs w:val="28"/>
        </w:rPr>
        <w:t>-Elkaar beter leren kennen.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62E2284D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73BA7F95" w14:textId="46EF9B92" w:rsidR="00C51AC9" w:rsidRPr="00483EC0" w:rsidRDefault="00483EC0" w:rsidP="007B0449">
      <w:pPr>
        <w:rPr>
          <w:sz w:val="28"/>
          <w:szCs w:val="28"/>
        </w:rPr>
      </w:pPr>
      <w:r w:rsidRPr="00483EC0">
        <w:rPr>
          <w:sz w:val="28"/>
          <w:szCs w:val="28"/>
        </w:rPr>
        <w:t>Gelijkwaardige doosjes</w:t>
      </w:r>
      <w:r w:rsidR="008A499E">
        <w:rPr>
          <w:sz w:val="28"/>
          <w:szCs w:val="28"/>
        </w:rPr>
        <w:t xml:space="preserve">: </w:t>
      </w:r>
      <w:r w:rsidRPr="00483EC0">
        <w:rPr>
          <w:sz w:val="28"/>
          <w:szCs w:val="28"/>
        </w:rPr>
        <w:t>ontwikkel je talent www.coachkaarten.nl</w:t>
      </w:r>
      <w:r w:rsidR="00E84535" w:rsidRPr="00483EC0">
        <w:rPr>
          <w:sz w:val="28"/>
          <w:szCs w:val="28"/>
        </w:rPr>
        <w:br/>
      </w:r>
    </w:p>
    <w:p w14:paraId="00928C7E" w14:textId="77777777" w:rsidR="00242963" w:rsidRPr="007B0449" w:rsidRDefault="00242963" w:rsidP="007B0449">
      <w:pPr>
        <w:rPr>
          <w:b/>
        </w:rPr>
      </w:pPr>
    </w:p>
    <w:p w14:paraId="03A7B359" w14:textId="77777777" w:rsidR="007B0449" w:rsidRDefault="007B0449">
      <w:bookmarkStart w:id="0" w:name="_GoBack"/>
      <w:bookmarkEnd w:id="0"/>
    </w:p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542F0"/>
    <w:multiLevelType w:val="hybridMultilevel"/>
    <w:tmpl w:val="77F2088E"/>
    <w:lvl w:ilvl="0" w:tplc="D56890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483EC0"/>
    <w:rsid w:val="0061635C"/>
    <w:rsid w:val="00671B31"/>
    <w:rsid w:val="007B0449"/>
    <w:rsid w:val="008A499E"/>
    <w:rsid w:val="00BE2386"/>
    <w:rsid w:val="00C51AC9"/>
    <w:rsid w:val="00D02C9D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48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2017-04-17T15:47:00Z</dcterms:created>
  <dcterms:modified xsi:type="dcterms:W3CDTF">2017-04-17T15:47:00Z</dcterms:modified>
</cp:coreProperties>
</file>